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935EE" w14:textId="77777777" w:rsidR="001E5ED3" w:rsidRPr="004F2E11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4F2E11" w14:paraId="150AE53F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64C6CF57" w14:textId="77777777" w:rsidR="001E5ED3" w:rsidRPr="004F2E11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</w:pPr>
            <w:r w:rsidRPr="004F2E11"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3A0D1B51" w14:textId="77777777" w:rsidR="001E5ED3" w:rsidRPr="004F2E11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  <w:r w:rsidRPr="004F2E11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  <w:t>утверждаю</w:t>
            </w:r>
          </w:p>
          <w:p w14:paraId="23DDBCAF" w14:textId="77777777" w:rsidR="001E5ED3" w:rsidRPr="004F2E11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Председатель закупочной комиссии</w:t>
            </w:r>
          </w:p>
          <w:p w14:paraId="0C9C3947" w14:textId="77777777" w:rsidR="001E5ED3" w:rsidRPr="004F2E11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АО «ГАТР»</w:t>
            </w:r>
          </w:p>
          <w:p w14:paraId="604E1901" w14:textId="77777777" w:rsidR="001E5ED3" w:rsidRPr="004F2E11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2F222EC1" w14:textId="77777777" w:rsidR="001E5ED3" w:rsidRPr="004F2E11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_________________ /</w:t>
            </w:r>
            <w:r w:rsidR="004F2E11"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С.Н. Сыров</w:t>
            </w: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/</w:t>
            </w:r>
          </w:p>
          <w:p w14:paraId="4D687176" w14:textId="77777777" w:rsidR="001E5ED3" w:rsidRPr="004F2E11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3AD5A36B" w14:textId="6B409646" w:rsidR="001E5ED3" w:rsidRPr="004F2E11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«</w:t>
            </w:r>
            <w:r w:rsidR="00F90B1E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30</w:t>
            </w:r>
            <w:r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»</w:t>
            </w:r>
            <w:r w:rsidR="004573DC"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663A0D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ноября</w:t>
            </w:r>
            <w:r w:rsidR="004573DC"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20</w:t>
            </w:r>
            <w:r w:rsidR="00276907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663A0D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1</w:t>
            </w:r>
            <w:r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года</w:t>
            </w:r>
            <w:r w:rsidRPr="004F2E11"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14:paraId="30EB1AC3" w14:textId="77777777" w:rsidR="001E5ED3" w:rsidRPr="004F2E11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</w:p>
          <w:p w14:paraId="466E6AFA" w14:textId="77777777" w:rsidR="001E5ED3" w:rsidRPr="004F2E11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0"/>
                <w:szCs w:val="20"/>
              </w:rPr>
            </w:pPr>
          </w:p>
        </w:tc>
      </w:tr>
    </w:tbl>
    <w:p w14:paraId="5E094EFE" w14:textId="77777777" w:rsidR="009D7EAB" w:rsidRPr="0064214A" w:rsidRDefault="00102A62" w:rsidP="001754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14A">
        <w:rPr>
          <w:rFonts w:ascii="Times New Roman" w:hAnsi="Times New Roman" w:cs="Times New Roman"/>
          <w:b/>
        </w:rPr>
        <w:t>ИЗВЕЩЕНИЕ</w:t>
      </w:r>
      <w:r w:rsidR="001E5ED3" w:rsidRPr="0064214A">
        <w:rPr>
          <w:rFonts w:ascii="Times New Roman" w:hAnsi="Times New Roman" w:cs="Times New Roman"/>
          <w:b/>
        </w:rPr>
        <w:t xml:space="preserve"> (ДОКУМЕНТАЦИЯ)</w:t>
      </w:r>
    </w:p>
    <w:p w14:paraId="26284D74" w14:textId="77777777" w:rsidR="00C80AB8" w:rsidRPr="0064214A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14A">
        <w:rPr>
          <w:rFonts w:ascii="Times New Roman" w:hAnsi="Times New Roman" w:cs="Times New Roman"/>
          <w:b/>
        </w:rPr>
        <w:t>О ПРОВЕДЕНИИ ЗАКУПКИ У ЕДИНСТВЕННОГО ПОСТАВЩИКА</w:t>
      </w:r>
    </w:p>
    <w:p w14:paraId="7330132F" w14:textId="3A7C0C88" w:rsidR="009068A1" w:rsidRPr="0064214A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14A">
        <w:rPr>
          <w:rFonts w:ascii="Times New Roman" w:hAnsi="Times New Roman" w:cs="Times New Roman"/>
          <w:b/>
        </w:rPr>
        <w:t>№</w:t>
      </w:r>
      <w:r w:rsidR="001E5ED3" w:rsidRPr="0064214A">
        <w:rPr>
          <w:rFonts w:ascii="Times New Roman" w:hAnsi="Times New Roman" w:cs="Times New Roman"/>
          <w:b/>
        </w:rPr>
        <w:t xml:space="preserve">ЕП </w:t>
      </w:r>
      <w:r w:rsidR="002B2889" w:rsidRPr="0064214A">
        <w:rPr>
          <w:rFonts w:ascii="Times New Roman" w:hAnsi="Times New Roman" w:cs="Times New Roman"/>
          <w:b/>
        </w:rPr>
        <w:t>8</w:t>
      </w:r>
      <w:r w:rsidR="00F90B1E" w:rsidRPr="0064214A">
        <w:rPr>
          <w:rFonts w:ascii="Times New Roman" w:hAnsi="Times New Roman" w:cs="Times New Roman"/>
          <w:b/>
        </w:rPr>
        <w:t>5</w:t>
      </w:r>
      <w:r w:rsidRPr="0064214A">
        <w:rPr>
          <w:rFonts w:ascii="Times New Roman" w:hAnsi="Times New Roman" w:cs="Times New Roman"/>
          <w:b/>
        </w:rPr>
        <w:t>/</w:t>
      </w:r>
      <w:r w:rsidR="00746FD3" w:rsidRPr="0064214A">
        <w:rPr>
          <w:rFonts w:ascii="Times New Roman" w:hAnsi="Times New Roman" w:cs="Times New Roman"/>
          <w:b/>
        </w:rPr>
        <w:t>2</w:t>
      </w:r>
      <w:r w:rsidR="003D25E9" w:rsidRPr="0064214A">
        <w:rPr>
          <w:rFonts w:ascii="Times New Roman" w:hAnsi="Times New Roman" w:cs="Times New Roman"/>
          <w:b/>
        </w:rPr>
        <w:t>1</w:t>
      </w:r>
    </w:p>
    <w:p w14:paraId="35A91A80" w14:textId="5D5BC87B" w:rsidR="002C62A8" w:rsidRPr="0064214A" w:rsidRDefault="003D02CB" w:rsidP="00FF49B8">
      <w:pPr>
        <w:pStyle w:val="22"/>
        <w:spacing w:after="0" w:line="240" w:lineRule="auto"/>
        <w:ind w:firstLine="540"/>
        <w:jc w:val="center"/>
        <w:rPr>
          <w:b/>
          <w:sz w:val="22"/>
          <w:szCs w:val="22"/>
        </w:rPr>
      </w:pPr>
      <w:r w:rsidRPr="0064214A">
        <w:rPr>
          <w:b/>
          <w:sz w:val="22"/>
          <w:szCs w:val="22"/>
        </w:rPr>
        <w:t xml:space="preserve">на право заключения договора </w:t>
      </w:r>
      <w:r w:rsidR="005651B0" w:rsidRPr="0064214A">
        <w:rPr>
          <w:b/>
          <w:sz w:val="22"/>
          <w:szCs w:val="22"/>
        </w:rPr>
        <w:t>об оказании услуг по</w:t>
      </w:r>
      <w:r w:rsidR="002B2889" w:rsidRPr="0064214A">
        <w:rPr>
          <w:b/>
          <w:sz w:val="22"/>
          <w:szCs w:val="22"/>
        </w:rPr>
        <w:t xml:space="preserve"> </w:t>
      </w:r>
      <w:r w:rsidR="00F90B1E" w:rsidRPr="0064214A">
        <w:rPr>
          <w:b/>
          <w:sz w:val="22"/>
          <w:szCs w:val="22"/>
        </w:rPr>
        <w:t>определению ориентировочной рыночной стоимости будущего объекта недвижимости</w:t>
      </w:r>
    </w:p>
    <w:p w14:paraId="2527025C" w14:textId="77777777" w:rsidR="00F90B1E" w:rsidRPr="00FF49B8" w:rsidRDefault="00F90B1E" w:rsidP="00FF49B8">
      <w:pPr>
        <w:pStyle w:val="22"/>
        <w:spacing w:after="0" w:line="240" w:lineRule="auto"/>
        <w:ind w:firstLine="540"/>
        <w:jc w:val="center"/>
        <w:rPr>
          <w:b/>
          <w:sz w:val="19"/>
          <w:szCs w:val="19"/>
        </w:rPr>
      </w:pP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601"/>
        <w:gridCol w:w="3085"/>
        <w:gridCol w:w="2050"/>
        <w:gridCol w:w="4612"/>
      </w:tblGrid>
      <w:tr w:rsidR="00B91740" w:rsidRPr="0064214A" w14:paraId="1CA3C6C7" w14:textId="77777777" w:rsidTr="0064214A">
        <w:trPr>
          <w:trHeight w:val="961"/>
        </w:trPr>
        <w:tc>
          <w:tcPr>
            <w:tcW w:w="601" w:type="dxa"/>
          </w:tcPr>
          <w:p w14:paraId="0603E856" w14:textId="77777777" w:rsidR="00B91740" w:rsidRPr="0064214A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5" w:type="dxa"/>
          </w:tcPr>
          <w:p w14:paraId="5EF4F0ED" w14:textId="77777777" w:rsidR="00B91740" w:rsidRPr="0064214A" w:rsidRDefault="00B91740" w:rsidP="003D25E9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Способ процедуры закупки:</w:t>
            </w:r>
          </w:p>
        </w:tc>
        <w:tc>
          <w:tcPr>
            <w:tcW w:w="6662" w:type="dxa"/>
            <w:gridSpan w:val="2"/>
          </w:tcPr>
          <w:p w14:paraId="75CB8B16" w14:textId="77777777" w:rsidR="00B91740" w:rsidRPr="0064214A" w:rsidRDefault="00B91740" w:rsidP="0010762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55ADC" w:rsidRPr="0064214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64214A" w14:paraId="48A25ED0" w14:textId="77777777" w:rsidTr="0064214A">
        <w:trPr>
          <w:trHeight w:val="706"/>
        </w:trPr>
        <w:tc>
          <w:tcPr>
            <w:tcW w:w="601" w:type="dxa"/>
          </w:tcPr>
          <w:p w14:paraId="520D7677" w14:textId="77777777" w:rsidR="00B91740" w:rsidRPr="0064214A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5" w:type="dxa"/>
          </w:tcPr>
          <w:p w14:paraId="69869995" w14:textId="77777777" w:rsidR="00B91740" w:rsidRPr="0064214A" w:rsidRDefault="00B91740" w:rsidP="003D25E9">
            <w:pPr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Предмет договора:</w:t>
            </w:r>
          </w:p>
        </w:tc>
        <w:tc>
          <w:tcPr>
            <w:tcW w:w="6662" w:type="dxa"/>
            <w:gridSpan w:val="2"/>
          </w:tcPr>
          <w:p w14:paraId="10FCADC0" w14:textId="1B3AC322" w:rsidR="00F838A6" w:rsidRPr="0064214A" w:rsidRDefault="003D2D2C" w:rsidP="00FF49B8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>Исполнитель обязуется оказать услуги по определению ориентировочной рыночной стоимости будущего объекта недвижимости (телецентр АО «ГАТР»)</w:t>
            </w:r>
          </w:p>
        </w:tc>
      </w:tr>
      <w:tr w:rsidR="00B91740" w:rsidRPr="0064214A" w14:paraId="48D55A20" w14:textId="77777777" w:rsidTr="0064214A">
        <w:trPr>
          <w:trHeight w:val="274"/>
        </w:trPr>
        <w:tc>
          <w:tcPr>
            <w:tcW w:w="601" w:type="dxa"/>
          </w:tcPr>
          <w:p w14:paraId="181C3705" w14:textId="77777777" w:rsidR="00B91740" w:rsidRPr="0064214A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  <w:bookmarkStart w:id="0" w:name="_Hlk6237369"/>
          </w:p>
        </w:tc>
        <w:tc>
          <w:tcPr>
            <w:tcW w:w="3085" w:type="dxa"/>
          </w:tcPr>
          <w:p w14:paraId="0D776C0C" w14:textId="77777777" w:rsidR="00B91740" w:rsidRPr="0064214A" w:rsidRDefault="00B91740" w:rsidP="003D25E9">
            <w:pPr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6662" w:type="dxa"/>
            <w:gridSpan w:val="2"/>
          </w:tcPr>
          <w:p w14:paraId="45418E12" w14:textId="559AF8CA" w:rsidR="002B2889" w:rsidRPr="0064214A" w:rsidRDefault="003D2D2C" w:rsidP="002B2889">
            <w:pPr>
              <w:pStyle w:val="Standard"/>
              <w:widowControl w:val="0"/>
              <w:jc w:val="both"/>
              <w:rPr>
                <w:sz w:val="22"/>
                <w:szCs w:val="22"/>
                <w:lang w:val="ru-RU" w:eastAsia="ru-RU"/>
              </w:rPr>
            </w:pPr>
            <w:r w:rsidRPr="0064214A">
              <w:rPr>
                <w:sz w:val="22"/>
                <w:szCs w:val="22"/>
                <w:lang w:val="ru-RU" w:eastAsia="ru-RU"/>
              </w:rPr>
              <w:t xml:space="preserve">Общая площадь будущего объекта недвижимости – 15 200 </w:t>
            </w:r>
            <w:proofErr w:type="spellStart"/>
            <w:r w:rsidRPr="0064214A">
              <w:rPr>
                <w:sz w:val="22"/>
                <w:szCs w:val="22"/>
                <w:lang w:val="ru-RU" w:eastAsia="ru-RU"/>
              </w:rPr>
              <w:t>кв.м</w:t>
            </w:r>
            <w:proofErr w:type="spellEnd"/>
            <w:r w:rsidRPr="0064214A">
              <w:rPr>
                <w:sz w:val="22"/>
                <w:szCs w:val="22"/>
                <w:lang w:val="ru-RU" w:eastAsia="ru-RU"/>
              </w:rPr>
              <w:t>.;</w:t>
            </w:r>
          </w:p>
          <w:p w14:paraId="35473294" w14:textId="6F63E43F" w:rsidR="003D2D2C" w:rsidRPr="0064214A" w:rsidRDefault="003D2D2C" w:rsidP="002B2889">
            <w:pPr>
              <w:pStyle w:val="Standard"/>
              <w:widowControl w:val="0"/>
              <w:jc w:val="both"/>
              <w:rPr>
                <w:sz w:val="22"/>
                <w:szCs w:val="22"/>
                <w:lang w:val="ru-RU" w:eastAsia="ru-RU"/>
              </w:rPr>
            </w:pPr>
            <w:r w:rsidRPr="0064214A">
              <w:rPr>
                <w:sz w:val="22"/>
                <w:szCs w:val="22"/>
                <w:lang w:val="ru-RU" w:eastAsia="ru-RU"/>
              </w:rPr>
              <w:t>Результаты оказанных услуг</w:t>
            </w:r>
            <w:r w:rsidR="00352340" w:rsidRPr="0064214A">
              <w:rPr>
                <w:sz w:val="22"/>
                <w:szCs w:val="22"/>
                <w:lang w:val="ru-RU" w:eastAsia="ru-RU"/>
              </w:rPr>
              <w:t xml:space="preserve"> по определению ориентировочной рыночной стоимости будущего объекта</w:t>
            </w:r>
            <w:r w:rsidRPr="0064214A">
              <w:rPr>
                <w:sz w:val="22"/>
                <w:szCs w:val="22"/>
                <w:lang w:val="ru-RU" w:eastAsia="ru-RU"/>
              </w:rPr>
              <w:t xml:space="preserve"> предоставляются в виде информационного письма.</w:t>
            </w:r>
          </w:p>
          <w:p w14:paraId="08331D8F" w14:textId="77777777" w:rsidR="003D2D2C" w:rsidRPr="0064214A" w:rsidRDefault="003D2D2C" w:rsidP="002B2889">
            <w:pPr>
              <w:pStyle w:val="Standard"/>
              <w:widowControl w:val="0"/>
              <w:jc w:val="both"/>
              <w:rPr>
                <w:sz w:val="22"/>
                <w:szCs w:val="22"/>
                <w:lang w:val="ru-RU" w:eastAsia="ru-RU"/>
              </w:rPr>
            </w:pPr>
          </w:p>
          <w:p w14:paraId="14B041B4" w14:textId="2C01A16F" w:rsidR="002B2889" w:rsidRPr="0064214A" w:rsidRDefault="002B2889" w:rsidP="002B28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0"/>
      <w:tr w:rsidR="00B91740" w:rsidRPr="0064214A" w14:paraId="6B963A56" w14:textId="77777777" w:rsidTr="0064214A">
        <w:trPr>
          <w:trHeight w:val="1716"/>
        </w:trPr>
        <w:tc>
          <w:tcPr>
            <w:tcW w:w="601" w:type="dxa"/>
          </w:tcPr>
          <w:p w14:paraId="3BEF5F42" w14:textId="28A2EBF9" w:rsidR="00B91740" w:rsidRPr="0064214A" w:rsidRDefault="00221CA1" w:rsidP="00221CA1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t>4.</w:t>
            </w:r>
          </w:p>
        </w:tc>
        <w:tc>
          <w:tcPr>
            <w:tcW w:w="3085" w:type="dxa"/>
          </w:tcPr>
          <w:p w14:paraId="69263473" w14:textId="77777777" w:rsidR="00B91740" w:rsidRPr="0064214A" w:rsidRDefault="00B91740" w:rsidP="003D25E9">
            <w:pPr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6662" w:type="dxa"/>
            <w:gridSpan w:val="2"/>
          </w:tcPr>
          <w:p w14:paraId="79B718EF" w14:textId="77777777" w:rsidR="00B91740" w:rsidRPr="0064214A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4214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Заказчика:</w:t>
            </w: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00447E04" w14:textId="4BFB8E58" w:rsidR="00B91740" w:rsidRPr="0064214A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64214A">
              <w:rPr>
                <w:rFonts w:ascii="Times New Roman" w:eastAsia="Calibri" w:hAnsi="Times New Roman" w:cs="Times New Roman"/>
                <w:b/>
              </w:rPr>
              <w:t>Адрес места нахождения Заказчика</w:t>
            </w:r>
            <w:r w:rsidRPr="0064214A">
              <w:rPr>
                <w:rFonts w:ascii="Times New Roman" w:eastAsia="Calibri" w:hAnsi="Times New Roman" w:cs="Times New Roman"/>
              </w:rPr>
              <w:t>: 197022, Санкт-Петербург, ул. Чапыгина, д.6.</w:t>
            </w:r>
          </w:p>
          <w:p w14:paraId="5EA31639" w14:textId="70924210" w:rsidR="00B91740" w:rsidRPr="0064214A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64214A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 Заказчика</w:t>
            </w: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64214A">
              <w:rPr>
                <w:rFonts w:ascii="Times New Roman" w:eastAsia="Calibri" w:hAnsi="Times New Roman" w:cs="Times New Roman"/>
              </w:rPr>
              <w:t>197022, Санкт-Петербург, ул. Чапыгина, д.6.</w:t>
            </w:r>
          </w:p>
          <w:p w14:paraId="31988072" w14:textId="1B7F0A25" w:rsidR="00B91740" w:rsidRPr="0064214A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4214A">
              <w:rPr>
                <w:rFonts w:ascii="Times New Roman" w:eastAsia="Calibri" w:hAnsi="Times New Roman" w:cs="Times New Roman"/>
                <w:b/>
              </w:rPr>
              <w:t>Адрес электронной почты Заказчика</w:t>
            </w:r>
            <w:r w:rsidRPr="0064214A">
              <w:rPr>
                <w:rFonts w:ascii="Times New Roman" w:eastAsia="Calibri" w:hAnsi="Times New Roman" w:cs="Times New Roman"/>
              </w:rPr>
              <w:t xml:space="preserve">: </w:t>
            </w:r>
            <w:r w:rsidR="003D25E9" w:rsidRPr="0064214A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3D25E9" w:rsidRPr="0064214A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="003D25E9" w:rsidRPr="0064214A">
              <w:rPr>
                <w:rFonts w:ascii="Times New Roman" w:eastAsia="Calibri" w:hAnsi="Times New Roman" w:cs="Times New Roman"/>
                <w:lang w:val="en-US"/>
              </w:rPr>
              <w:t>monastyrskaya</w:t>
            </w:r>
            <w:proofErr w:type="spellEnd"/>
            <w:r w:rsidR="005A682C" w:rsidRPr="0064214A">
              <w:rPr>
                <w:rFonts w:ascii="Times New Roman" w:eastAsia="Times New Roman" w:hAnsi="Times New Roman" w:cs="Times New Roman"/>
                <w:lang w:eastAsia="ru-RU"/>
              </w:rPr>
              <w:t>@topspb.tv</w:t>
            </w:r>
          </w:p>
          <w:p w14:paraId="42846151" w14:textId="77777777" w:rsidR="00B91740" w:rsidRPr="0064214A" w:rsidRDefault="00B91740" w:rsidP="00291C5C">
            <w:pPr>
              <w:rPr>
                <w:rFonts w:ascii="Times New Roman" w:hAnsi="Times New Roman" w:cs="Times New Roman"/>
                <w:b/>
              </w:rPr>
            </w:pPr>
            <w:r w:rsidRPr="0064214A">
              <w:rPr>
                <w:rFonts w:ascii="Times New Roman" w:eastAsia="Calibri" w:hAnsi="Times New Roman" w:cs="Times New Roman"/>
                <w:b/>
              </w:rPr>
              <w:t>Номер контактного телефона Заказчика</w:t>
            </w:r>
            <w:r w:rsidRPr="0064214A">
              <w:rPr>
                <w:rFonts w:ascii="Times New Roman" w:eastAsia="Calibri" w:hAnsi="Times New Roman" w:cs="Times New Roman"/>
              </w:rPr>
              <w:t>: +7 (812) 335-15-71</w:t>
            </w:r>
          </w:p>
        </w:tc>
      </w:tr>
      <w:tr w:rsidR="00B91740" w:rsidRPr="0064214A" w14:paraId="26D55D6C" w14:textId="77777777" w:rsidTr="0064214A">
        <w:trPr>
          <w:trHeight w:val="321"/>
        </w:trPr>
        <w:tc>
          <w:tcPr>
            <w:tcW w:w="601" w:type="dxa"/>
          </w:tcPr>
          <w:p w14:paraId="7D48F43E" w14:textId="50837345" w:rsidR="00B91740" w:rsidRPr="0064214A" w:rsidRDefault="00221CA1" w:rsidP="00221CA1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t>5.</w:t>
            </w:r>
          </w:p>
        </w:tc>
        <w:tc>
          <w:tcPr>
            <w:tcW w:w="3085" w:type="dxa"/>
          </w:tcPr>
          <w:p w14:paraId="72CEEA3A" w14:textId="77777777" w:rsidR="00B91740" w:rsidRPr="0064214A" w:rsidRDefault="00B91740" w:rsidP="009643D8">
            <w:pPr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Организатор закупки:</w:t>
            </w:r>
          </w:p>
        </w:tc>
        <w:tc>
          <w:tcPr>
            <w:tcW w:w="6662" w:type="dxa"/>
            <w:gridSpan w:val="2"/>
          </w:tcPr>
          <w:p w14:paraId="06FCAF15" w14:textId="77777777" w:rsidR="00B91740" w:rsidRPr="0064214A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64214A" w14:paraId="38CB896B" w14:textId="77777777" w:rsidTr="0064214A">
        <w:trPr>
          <w:trHeight w:val="640"/>
        </w:trPr>
        <w:tc>
          <w:tcPr>
            <w:tcW w:w="601" w:type="dxa"/>
          </w:tcPr>
          <w:p w14:paraId="626DB2D4" w14:textId="737980AF" w:rsidR="00B91740" w:rsidRPr="0064214A" w:rsidRDefault="00221CA1" w:rsidP="00221CA1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t>6.</w:t>
            </w:r>
          </w:p>
        </w:tc>
        <w:tc>
          <w:tcPr>
            <w:tcW w:w="3085" w:type="dxa"/>
          </w:tcPr>
          <w:p w14:paraId="25724A81" w14:textId="77777777" w:rsidR="00B91740" w:rsidRPr="0064214A" w:rsidRDefault="00B91740" w:rsidP="009643D8">
            <w:pPr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 xml:space="preserve">Место </w:t>
            </w:r>
            <w:r w:rsidR="00063F3F" w:rsidRPr="0064214A">
              <w:rPr>
                <w:rFonts w:ascii="Times New Roman" w:hAnsi="Times New Roman" w:cs="Times New Roman"/>
              </w:rPr>
              <w:t xml:space="preserve">поставки товара, оказания услуг, </w:t>
            </w:r>
            <w:r w:rsidR="00B76B89" w:rsidRPr="0064214A">
              <w:rPr>
                <w:rFonts w:ascii="Times New Roman" w:hAnsi="Times New Roman" w:cs="Times New Roman"/>
              </w:rPr>
              <w:t>выполнения работ</w:t>
            </w:r>
            <w:r w:rsidRPr="0064214A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6662" w:type="dxa"/>
            <w:gridSpan w:val="2"/>
          </w:tcPr>
          <w:p w14:paraId="27B868A8" w14:textId="7DF7D8A7" w:rsidR="009643D8" w:rsidRPr="0064214A" w:rsidRDefault="00352340" w:rsidP="001F58DE">
            <w:pPr>
              <w:pStyle w:val="Standard"/>
              <w:widowControl w:val="0"/>
              <w:jc w:val="both"/>
              <w:rPr>
                <w:sz w:val="22"/>
                <w:szCs w:val="22"/>
                <w:lang w:val="ru-RU" w:eastAsia="ru-RU"/>
              </w:rPr>
            </w:pPr>
            <w:r w:rsidRPr="0064214A">
              <w:rPr>
                <w:sz w:val="22"/>
                <w:szCs w:val="22"/>
                <w:lang w:val="ru-RU" w:eastAsia="ru-RU"/>
              </w:rPr>
              <w:t>Адрес объекта: Санкт-</w:t>
            </w:r>
            <w:r w:rsidR="0027241B">
              <w:rPr>
                <w:sz w:val="22"/>
                <w:szCs w:val="22"/>
                <w:lang w:val="ru-RU" w:eastAsia="ru-RU"/>
              </w:rPr>
              <w:t>П</w:t>
            </w:r>
            <w:r w:rsidRPr="0064214A">
              <w:rPr>
                <w:sz w:val="22"/>
                <w:szCs w:val="22"/>
                <w:lang w:val="ru-RU" w:eastAsia="ru-RU"/>
              </w:rPr>
              <w:t>етербург, пр. Юрия Гагарина, д.8</w:t>
            </w:r>
          </w:p>
          <w:p w14:paraId="2CA10863" w14:textId="62D34B0B" w:rsidR="00B91740" w:rsidRPr="0064214A" w:rsidRDefault="00B91740" w:rsidP="00C9515D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7997" w:rsidRPr="0064214A" w14:paraId="20C078E7" w14:textId="77777777" w:rsidTr="0064214A">
        <w:trPr>
          <w:trHeight w:val="630"/>
        </w:trPr>
        <w:tc>
          <w:tcPr>
            <w:tcW w:w="601" w:type="dxa"/>
          </w:tcPr>
          <w:p w14:paraId="7363A456" w14:textId="24E345CA" w:rsidR="00C77997" w:rsidRPr="0064214A" w:rsidRDefault="00221CA1" w:rsidP="00221CA1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t>7.</w:t>
            </w:r>
          </w:p>
        </w:tc>
        <w:tc>
          <w:tcPr>
            <w:tcW w:w="3085" w:type="dxa"/>
          </w:tcPr>
          <w:p w14:paraId="50A4689C" w14:textId="77777777" w:rsidR="00C77997" w:rsidRPr="0064214A" w:rsidRDefault="00C77997" w:rsidP="009643D8">
            <w:pPr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6662" w:type="dxa"/>
            <w:gridSpan w:val="2"/>
          </w:tcPr>
          <w:p w14:paraId="63A6F55C" w14:textId="77777777" w:rsidR="00352340" w:rsidRPr="0064214A" w:rsidRDefault="00352340" w:rsidP="0035234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>Срок оказания услуг по Договору составляет 15 (Пятнадцать) рабочих дней. Исчисление указанного срока начинается с момента предоставления Заказчиком Исполнителю всех документов, необходимых для оказания услуг.</w:t>
            </w:r>
          </w:p>
          <w:p w14:paraId="4E4DFBC4" w14:textId="6E58E71B" w:rsidR="00C77997" w:rsidRPr="0064214A" w:rsidRDefault="00C77997" w:rsidP="00C77997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7997" w:rsidRPr="0064214A" w14:paraId="2982F6B4" w14:textId="77777777" w:rsidTr="0064214A">
        <w:trPr>
          <w:trHeight w:val="380"/>
        </w:trPr>
        <w:tc>
          <w:tcPr>
            <w:tcW w:w="601" w:type="dxa"/>
          </w:tcPr>
          <w:p w14:paraId="12EB0293" w14:textId="17ED5839" w:rsidR="00C77997" w:rsidRPr="0064214A" w:rsidRDefault="00221CA1" w:rsidP="00221CA1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t>8.</w:t>
            </w:r>
          </w:p>
        </w:tc>
        <w:tc>
          <w:tcPr>
            <w:tcW w:w="3085" w:type="dxa"/>
          </w:tcPr>
          <w:p w14:paraId="5CCE6DE9" w14:textId="77777777" w:rsidR="00C77997" w:rsidRPr="0064214A" w:rsidRDefault="00C77997" w:rsidP="00C77997">
            <w:pPr>
              <w:ind w:firstLine="33"/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Сведения о начальной (максимальной) цена договора:</w:t>
            </w:r>
          </w:p>
        </w:tc>
        <w:tc>
          <w:tcPr>
            <w:tcW w:w="6662" w:type="dxa"/>
            <w:gridSpan w:val="2"/>
          </w:tcPr>
          <w:p w14:paraId="765B596F" w14:textId="6B2ED91C" w:rsidR="00C77997" w:rsidRPr="0064214A" w:rsidRDefault="005751E5" w:rsidP="00C7799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>300 000</w:t>
            </w:r>
            <w:r w:rsidR="001F58DE" w:rsidRPr="0064214A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>Триста</w:t>
            </w:r>
            <w:r w:rsidR="001F58DE" w:rsidRPr="0064214A">
              <w:rPr>
                <w:rFonts w:ascii="Times New Roman" w:eastAsia="Times New Roman" w:hAnsi="Times New Roman" w:cs="Times New Roman"/>
                <w:lang w:eastAsia="ru-RU"/>
              </w:rPr>
              <w:t xml:space="preserve"> тысяч) рублей 00 копеек.</w:t>
            </w:r>
          </w:p>
        </w:tc>
      </w:tr>
      <w:tr w:rsidR="00677601" w:rsidRPr="0064214A" w14:paraId="494E73DA" w14:textId="77777777" w:rsidTr="0064214A">
        <w:trPr>
          <w:trHeight w:val="1062"/>
        </w:trPr>
        <w:tc>
          <w:tcPr>
            <w:tcW w:w="601" w:type="dxa"/>
          </w:tcPr>
          <w:p w14:paraId="203F2924" w14:textId="46A47FFA" w:rsidR="00677601" w:rsidRPr="0064214A" w:rsidRDefault="00221CA1" w:rsidP="00221CA1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t>9.</w:t>
            </w:r>
          </w:p>
        </w:tc>
        <w:tc>
          <w:tcPr>
            <w:tcW w:w="3085" w:type="dxa"/>
          </w:tcPr>
          <w:p w14:paraId="321A0413" w14:textId="77777777" w:rsidR="00677601" w:rsidRPr="0064214A" w:rsidRDefault="00677601" w:rsidP="00677601">
            <w:pPr>
              <w:ind w:firstLine="33"/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6662" w:type="dxa"/>
            <w:gridSpan w:val="2"/>
          </w:tcPr>
          <w:p w14:paraId="2B1B1702" w14:textId="7E458A4C" w:rsidR="00677601" w:rsidRPr="0064214A" w:rsidRDefault="00C77997" w:rsidP="0072725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>Общая стоимость услуг включает в себя компенсацию издержек Исполнителя, связанных с исполнением обязательств по настоящему договору, в т.ч. уплату налогов и других обязательных платежей, а также причитающееся Исполнителю вознаграждение</w:t>
            </w:r>
          </w:p>
        </w:tc>
      </w:tr>
      <w:tr w:rsidR="008B0AAA" w:rsidRPr="0064214A" w14:paraId="70A7F05F" w14:textId="77777777" w:rsidTr="0064214A">
        <w:trPr>
          <w:trHeight w:val="1429"/>
        </w:trPr>
        <w:tc>
          <w:tcPr>
            <w:tcW w:w="601" w:type="dxa"/>
          </w:tcPr>
          <w:p w14:paraId="61BF6103" w14:textId="103EE2D0" w:rsidR="008B0AAA" w:rsidRPr="0064214A" w:rsidRDefault="00221CA1" w:rsidP="00221CA1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t>10.</w:t>
            </w:r>
          </w:p>
        </w:tc>
        <w:tc>
          <w:tcPr>
            <w:tcW w:w="3085" w:type="dxa"/>
          </w:tcPr>
          <w:p w14:paraId="05F9A2BC" w14:textId="77777777" w:rsidR="008B0AAA" w:rsidRPr="0064214A" w:rsidRDefault="008B0AAA" w:rsidP="008B0AAA">
            <w:pPr>
              <w:ind w:firstLine="33"/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6662" w:type="dxa"/>
            <w:gridSpan w:val="2"/>
          </w:tcPr>
          <w:p w14:paraId="6D942883" w14:textId="0E82CAF6" w:rsidR="007A6E26" w:rsidRPr="0064214A" w:rsidRDefault="007A6E26" w:rsidP="007A6E2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>Заказчик перечисляет на расчетный счет Исполнителя сумму по Договору, единовременно, в течение 3 (Трех) банковский дней с момента подписания Сторонами Акта сдачи-приемки оказанных услуг.</w:t>
            </w:r>
          </w:p>
          <w:p w14:paraId="67E32119" w14:textId="77777777" w:rsidR="007A6E26" w:rsidRPr="0064214A" w:rsidRDefault="007A6E26" w:rsidP="007A6E2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14A">
              <w:rPr>
                <w:rFonts w:ascii="Times New Roman" w:eastAsia="Times New Roman" w:hAnsi="Times New Roman" w:cs="Times New Roman"/>
                <w:lang w:eastAsia="ru-RU"/>
              </w:rPr>
              <w:t>Обязательство по оплате считается исполненным Заказчиком с момента списания денежных средств с его расчетного счета.</w:t>
            </w:r>
          </w:p>
          <w:p w14:paraId="7E432323" w14:textId="3AF8E57E" w:rsidR="008B0AAA" w:rsidRPr="0064214A" w:rsidRDefault="008B0AAA" w:rsidP="00B63DE3">
            <w:pPr>
              <w:widowControl w:val="0"/>
              <w:tabs>
                <w:tab w:val="num" w:pos="858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7997" w:rsidRPr="0064214A" w14:paraId="35EB8200" w14:textId="77777777" w:rsidTr="0064214A">
        <w:trPr>
          <w:trHeight w:val="313"/>
        </w:trPr>
        <w:tc>
          <w:tcPr>
            <w:tcW w:w="601" w:type="dxa"/>
          </w:tcPr>
          <w:p w14:paraId="4915BCBB" w14:textId="244A0809" w:rsidR="00C77997" w:rsidRPr="0064214A" w:rsidRDefault="00221CA1" w:rsidP="00221CA1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3085" w:type="dxa"/>
          </w:tcPr>
          <w:p w14:paraId="61F63E81" w14:textId="77777777" w:rsidR="00C77997" w:rsidRPr="0064214A" w:rsidRDefault="00C77997" w:rsidP="00C77997">
            <w:pPr>
              <w:ind w:firstLine="33"/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Номер позиции по ОКПД 2:</w:t>
            </w:r>
          </w:p>
        </w:tc>
        <w:tc>
          <w:tcPr>
            <w:tcW w:w="6662" w:type="dxa"/>
            <w:gridSpan w:val="2"/>
          </w:tcPr>
          <w:p w14:paraId="3EC8BC45" w14:textId="1BC18153" w:rsidR="00C77997" w:rsidRPr="0064214A" w:rsidRDefault="0008631F" w:rsidP="00C77997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68.31.16</w:t>
            </w:r>
          </w:p>
        </w:tc>
      </w:tr>
      <w:tr w:rsidR="00C77997" w:rsidRPr="0064214A" w14:paraId="788FD531" w14:textId="77777777" w:rsidTr="0064214A">
        <w:trPr>
          <w:trHeight w:val="261"/>
        </w:trPr>
        <w:tc>
          <w:tcPr>
            <w:tcW w:w="601" w:type="dxa"/>
          </w:tcPr>
          <w:p w14:paraId="26E71929" w14:textId="78F8FE5F" w:rsidR="00C77997" w:rsidRPr="0064214A" w:rsidRDefault="00221CA1" w:rsidP="00221CA1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t>12.</w:t>
            </w:r>
          </w:p>
        </w:tc>
        <w:tc>
          <w:tcPr>
            <w:tcW w:w="3085" w:type="dxa"/>
          </w:tcPr>
          <w:p w14:paraId="0ABD0799" w14:textId="77777777" w:rsidR="00C77997" w:rsidRPr="0064214A" w:rsidRDefault="00C77997" w:rsidP="00C77997">
            <w:pPr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Номер позиции по ОКВЭД 2:</w:t>
            </w:r>
          </w:p>
        </w:tc>
        <w:tc>
          <w:tcPr>
            <w:tcW w:w="6662" w:type="dxa"/>
            <w:gridSpan w:val="2"/>
          </w:tcPr>
          <w:p w14:paraId="10D939EC" w14:textId="40695FAD" w:rsidR="00C77997" w:rsidRPr="0064214A" w:rsidRDefault="0008631F" w:rsidP="00C77997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68.31.52</w:t>
            </w:r>
          </w:p>
        </w:tc>
      </w:tr>
      <w:tr w:rsidR="008B0AAA" w:rsidRPr="0064214A" w14:paraId="6269F05D" w14:textId="77777777" w:rsidTr="0064214A">
        <w:trPr>
          <w:trHeight w:val="3063"/>
        </w:trPr>
        <w:tc>
          <w:tcPr>
            <w:tcW w:w="601" w:type="dxa"/>
          </w:tcPr>
          <w:p w14:paraId="40F2BD6D" w14:textId="7820ED4D" w:rsidR="008B0AAA" w:rsidRPr="0064214A" w:rsidRDefault="00221CA1" w:rsidP="00221CA1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t>13.</w:t>
            </w:r>
          </w:p>
        </w:tc>
        <w:tc>
          <w:tcPr>
            <w:tcW w:w="3085" w:type="dxa"/>
          </w:tcPr>
          <w:p w14:paraId="3B59C58E" w14:textId="77777777" w:rsidR="008B0AAA" w:rsidRPr="0064214A" w:rsidRDefault="008B0AAA" w:rsidP="008B0AAA">
            <w:pPr>
              <w:ind w:firstLine="33"/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Требования к участнику закупки:</w:t>
            </w:r>
          </w:p>
        </w:tc>
        <w:tc>
          <w:tcPr>
            <w:tcW w:w="6662" w:type="dxa"/>
            <w:gridSpan w:val="2"/>
          </w:tcPr>
          <w:p w14:paraId="7DFCB2F2" w14:textId="77777777" w:rsidR="008B0AAA" w:rsidRPr="0064214A" w:rsidRDefault="008B0AAA" w:rsidP="00876DE3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64214A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</w:t>
            </w:r>
            <w:r w:rsidR="00961946" w:rsidRPr="0064214A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или</w:t>
            </w:r>
            <w:r w:rsidRPr="0064214A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Положени</w:t>
            </w:r>
            <w:r w:rsidR="00961946" w:rsidRPr="0064214A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я</w:t>
            </w:r>
            <w:r w:rsidRPr="0064214A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221CA1" w:rsidRPr="0064214A" w14:paraId="676BD1F4" w14:textId="77777777" w:rsidTr="0064214A">
        <w:trPr>
          <w:trHeight w:val="190"/>
        </w:trPr>
        <w:tc>
          <w:tcPr>
            <w:tcW w:w="601" w:type="dxa"/>
          </w:tcPr>
          <w:p w14:paraId="554B7A1B" w14:textId="3B626262" w:rsidR="00221CA1" w:rsidRPr="0064214A" w:rsidRDefault="00221CA1" w:rsidP="00DB72EE">
            <w:pPr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747" w:type="dxa"/>
            <w:gridSpan w:val="3"/>
          </w:tcPr>
          <w:p w14:paraId="2CEBA6D4" w14:textId="4BE0CA0D" w:rsidR="00221CA1" w:rsidRPr="0064214A" w:rsidRDefault="00221CA1" w:rsidP="00DB72EE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Дополнительные комментарии:</w:t>
            </w:r>
          </w:p>
        </w:tc>
      </w:tr>
      <w:tr w:rsidR="00221CA1" w:rsidRPr="0064214A" w14:paraId="4FC34E62" w14:textId="77777777" w:rsidTr="0064214A">
        <w:trPr>
          <w:trHeight w:val="274"/>
        </w:trPr>
        <w:tc>
          <w:tcPr>
            <w:tcW w:w="601" w:type="dxa"/>
          </w:tcPr>
          <w:p w14:paraId="5C58A0BC" w14:textId="68BD525D" w:rsidR="00221CA1" w:rsidRPr="0064214A" w:rsidRDefault="00221CA1" w:rsidP="000E2626">
            <w:pPr>
              <w:rPr>
                <w:rFonts w:ascii="Times New Roman" w:hAnsi="Times New Roman"/>
                <w:lang w:val="en-US"/>
              </w:rPr>
            </w:pPr>
            <w:r w:rsidRPr="0064214A">
              <w:rPr>
                <w:rFonts w:ascii="Times New Roman" w:hAnsi="Times New Roman"/>
              </w:rPr>
              <w:t>14.1</w:t>
            </w:r>
          </w:p>
        </w:tc>
        <w:tc>
          <w:tcPr>
            <w:tcW w:w="9747" w:type="dxa"/>
            <w:gridSpan w:val="3"/>
          </w:tcPr>
          <w:p w14:paraId="4F1B22B0" w14:textId="77777777" w:rsidR="00221CA1" w:rsidRPr="0064214A" w:rsidRDefault="00221CA1" w:rsidP="000E26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447-449,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5F0EA456" w14:textId="77777777" w:rsidR="00221CA1" w:rsidRPr="0064214A" w:rsidRDefault="00221CA1" w:rsidP="000E26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221CA1" w:rsidRPr="0064214A" w14:paraId="17B08AC6" w14:textId="77777777" w:rsidTr="0064214A">
        <w:trPr>
          <w:trHeight w:val="291"/>
        </w:trPr>
        <w:tc>
          <w:tcPr>
            <w:tcW w:w="601" w:type="dxa"/>
          </w:tcPr>
          <w:p w14:paraId="5AE82248" w14:textId="1E91AB0A" w:rsidR="00221CA1" w:rsidRPr="0064214A" w:rsidRDefault="00221CA1" w:rsidP="000E2626">
            <w:pPr>
              <w:rPr>
                <w:rFonts w:ascii="Times New Roman" w:hAnsi="Times New Roman"/>
              </w:rPr>
            </w:pPr>
            <w:r w:rsidRPr="0064214A">
              <w:rPr>
                <w:rFonts w:ascii="Times New Roman" w:hAnsi="Times New Roman"/>
              </w:rPr>
              <w:t>15.</w:t>
            </w:r>
          </w:p>
        </w:tc>
        <w:tc>
          <w:tcPr>
            <w:tcW w:w="5135" w:type="dxa"/>
            <w:gridSpan w:val="2"/>
          </w:tcPr>
          <w:p w14:paraId="1B93BBDF" w14:textId="5E011867" w:rsidR="00221CA1" w:rsidRPr="0064214A" w:rsidRDefault="00221CA1" w:rsidP="000E26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Приложения</w:t>
            </w:r>
            <w:r w:rsidRPr="0064214A">
              <w:rPr>
                <w:rFonts w:ascii="Times New Roman" w:hAnsi="Times New Roman" w:cs="Times New Roman"/>
                <w:lang w:val="en-US"/>
              </w:rPr>
              <w:t>:</w:t>
            </w:r>
          </w:p>
        </w:tc>
        <w:tc>
          <w:tcPr>
            <w:tcW w:w="4612" w:type="dxa"/>
          </w:tcPr>
          <w:p w14:paraId="16781454" w14:textId="4775BA96" w:rsidR="00221CA1" w:rsidRPr="0064214A" w:rsidRDefault="00221CA1" w:rsidP="000E26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214A">
              <w:rPr>
                <w:rFonts w:ascii="Times New Roman" w:hAnsi="Times New Roman" w:cs="Times New Roman"/>
              </w:rPr>
              <w:t>Проект договора</w:t>
            </w:r>
          </w:p>
        </w:tc>
      </w:tr>
    </w:tbl>
    <w:p w14:paraId="2E626DA9" w14:textId="77777777" w:rsidR="00FB327E" w:rsidRPr="004F2E11" w:rsidRDefault="00FB327E" w:rsidP="00FB32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FB327E" w:rsidRPr="004F2E11" w:rsidSect="00184D0E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08072779"/>
    <w:multiLevelType w:val="hybridMultilevel"/>
    <w:tmpl w:val="2ECCA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580B"/>
    <w:multiLevelType w:val="hybridMultilevel"/>
    <w:tmpl w:val="FB686E5E"/>
    <w:lvl w:ilvl="0" w:tplc="38D83552">
      <w:start w:val="1"/>
      <w:numFmt w:val="bullet"/>
      <w:lvlText w:val="·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A24C4"/>
    <w:multiLevelType w:val="hybridMultilevel"/>
    <w:tmpl w:val="0AD83DEA"/>
    <w:lvl w:ilvl="0" w:tplc="38D83552">
      <w:start w:val="1"/>
      <w:numFmt w:val="bullet"/>
      <w:lvlText w:val="·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905B5"/>
    <w:multiLevelType w:val="multilevel"/>
    <w:tmpl w:val="66646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D7E29FD"/>
    <w:multiLevelType w:val="hybridMultilevel"/>
    <w:tmpl w:val="DD86D6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00ADC"/>
    <w:multiLevelType w:val="hybridMultilevel"/>
    <w:tmpl w:val="70C245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1C95835"/>
    <w:multiLevelType w:val="hybridMultilevel"/>
    <w:tmpl w:val="631C9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43004AC"/>
    <w:multiLevelType w:val="multilevel"/>
    <w:tmpl w:val="6BB0A2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06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F35572"/>
    <w:multiLevelType w:val="multilevel"/>
    <w:tmpl w:val="B8564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13" w15:restartNumberingAfterBreak="0">
    <w:nsid w:val="2C4F0512"/>
    <w:multiLevelType w:val="hybridMultilevel"/>
    <w:tmpl w:val="5FA257D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5" w15:restartNumberingAfterBreak="0">
    <w:nsid w:val="3A045BF0"/>
    <w:multiLevelType w:val="multilevel"/>
    <w:tmpl w:val="B7F492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6" w15:restartNumberingAfterBreak="0">
    <w:nsid w:val="3AA35230"/>
    <w:multiLevelType w:val="multilevel"/>
    <w:tmpl w:val="99364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8" w15:restartNumberingAfterBreak="0">
    <w:nsid w:val="4DCF38EA"/>
    <w:multiLevelType w:val="multilevel"/>
    <w:tmpl w:val="67467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EF711DE"/>
    <w:multiLevelType w:val="multilevel"/>
    <w:tmpl w:val="831C5B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 w15:restartNumberingAfterBreak="0">
    <w:nsid w:val="55E90AEA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AE82F8E"/>
    <w:multiLevelType w:val="hybridMultilevel"/>
    <w:tmpl w:val="4A8C51C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BB448F5"/>
    <w:multiLevelType w:val="multilevel"/>
    <w:tmpl w:val="21C275AC"/>
    <w:lvl w:ilvl="0">
      <w:start w:val="1"/>
      <w:numFmt w:val="decimal"/>
      <w:lvlText w:val="%1."/>
      <w:lvlJc w:val="left"/>
      <w:pPr>
        <w:ind w:left="396" w:hanging="396"/>
      </w:pPr>
    </w:lvl>
    <w:lvl w:ilvl="1">
      <w:start w:val="1"/>
      <w:numFmt w:val="decimal"/>
      <w:lvlText w:val="%1.%2."/>
      <w:lvlJc w:val="left"/>
      <w:pPr>
        <w:ind w:left="963" w:hanging="396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482" w:hanging="108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5976" w:hanging="1440"/>
      </w:pPr>
    </w:lvl>
  </w:abstractNum>
  <w:abstractNum w:abstractNumId="23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C60B4"/>
    <w:multiLevelType w:val="hybridMultilevel"/>
    <w:tmpl w:val="6E984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6" w15:restartNumberingAfterBreak="0">
    <w:nsid w:val="658F628D"/>
    <w:multiLevelType w:val="multilevel"/>
    <w:tmpl w:val="1562CA5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%2.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27" w15:restartNumberingAfterBreak="0">
    <w:nsid w:val="698617CA"/>
    <w:multiLevelType w:val="hybridMultilevel"/>
    <w:tmpl w:val="CC323E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CC334EA"/>
    <w:multiLevelType w:val="hybridMultilevel"/>
    <w:tmpl w:val="8A463E62"/>
    <w:lvl w:ilvl="0" w:tplc="38D83552">
      <w:start w:val="1"/>
      <w:numFmt w:val="bullet"/>
      <w:lvlText w:val="·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A875B0"/>
    <w:multiLevelType w:val="multilevel"/>
    <w:tmpl w:val="B16053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32" w15:restartNumberingAfterBreak="0">
    <w:nsid w:val="7C74362B"/>
    <w:multiLevelType w:val="multilevel"/>
    <w:tmpl w:val="AED0D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7ED62F13"/>
    <w:multiLevelType w:val="hybridMultilevel"/>
    <w:tmpl w:val="0FC69D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0"/>
  </w:num>
  <w:num w:numId="4">
    <w:abstractNumId w:val="11"/>
  </w:num>
  <w:num w:numId="5">
    <w:abstractNumId w:val="14"/>
  </w:num>
  <w:num w:numId="6">
    <w:abstractNumId w:val="31"/>
  </w:num>
  <w:num w:numId="7">
    <w:abstractNumId w:val="0"/>
  </w:num>
  <w:num w:numId="8">
    <w:abstractNumId w:val="23"/>
  </w:num>
  <w:num w:numId="9">
    <w:abstractNumId w:val="17"/>
  </w:num>
  <w:num w:numId="10">
    <w:abstractNumId w:val="10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7"/>
  </w:num>
  <w:num w:numId="15">
    <w:abstractNumId w:val="19"/>
  </w:num>
  <w:num w:numId="16">
    <w:abstractNumId w:val="16"/>
  </w:num>
  <w:num w:numId="17">
    <w:abstractNumId w:val="24"/>
  </w:num>
  <w:num w:numId="18">
    <w:abstractNumId w:val="13"/>
  </w:num>
  <w:num w:numId="19">
    <w:abstractNumId w:val="9"/>
  </w:num>
  <w:num w:numId="20">
    <w:abstractNumId w:val="15"/>
  </w:num>
  <w:num w:numId="21">
    <w:abstractNumId w:val="4"/>
  </w:num>
  <w:num w:numId="22">
    <w:abstractNumId w:val="32"/>
  </w:num>
  <w:num w:numId="23">
    <w:abstractNumId w:val="7"/>
  </w:num>
  <w:num w:numId="24">
    <w:abstractNumId w:val="5"/>
  </w:num>
  <w:num w:numId="25">
    <w:abstractNumId w:val="33"/>
  </w:num>
  <w:num w:numId="26">
    <w:abstractNumId w:val="22"/>
  </w:num>
  <w:num w:numId="27">
    <w:abstractNumId w:val="6"/>
  </w:num>
  <w:num w:numId="28">
    <w:abstractNumId w:val="26"/>
  </w:num>
  <w:num w:numId="29">
    <w:abstractNumId w:val="21"/>
  </w:num>
  <w:num w:numId="30">
    <w:abstractNumId w:val="20"/>
  </w:num>
  <w:num w:numId="31">
    <w:abstractNumId w:val="1"/>
  </w:num>
  <w:num w:numId="32">
    <w:abstractNumId w:val="28"/>
  </w:num>
  <w:num w:numId="33">
    <w:abstractNumId w:val="2"/>
  </w:num>
  <w:num w:numId="34">
    <w:abstractNumId w:val="3"/>
  </w:num>
  <w:num w:numId="35">
    <w:abstractNumId w:val="29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A62"/>
    <w:rsid w:val="00003B64"/>
    <w:rsid w:val="00006365"/>
    <w:rsid w:val="000075F6"/>
    <w:rsid w:val="00007A0C"/>
    <w:rsid w:val="00010F3D"/>
    <w:rsid w:val="0001354C"/>
    <w:rsid w:val="00017151"/>
    <w:rsid w:val="00017E73"/>
    <w:rsid w:val="00031DE9"/>
    <w:rsid w:val="00036A71"/>
    <w:rsid w:val="0004277C"/>
    <w:rsid w:val="0004294F"/>
    <w:rsid w:val="00047683"/>
    <w:rsid w:val="000477E4"/>
    <w:rsid w:val="00047C70"/>
    <w:rsid w:val="00047EA7"/>
    <w:rsid w:val="00051D74"/>
    <w:rsid w:val="00055ADC"/>
    <w:rsid w:val="00055BDE"/>
    <w:rsid w:val="00063F3F"/>
    <w:rsid w:val="000810DE"/>
    <w:rsid w:val="0008149F"/>
    <w:rsid w:val="00085399"/>
    <w:rsid w:val="0008631F"/>
    <w:rsid w:val="000969A5"/>
    <w:rsid w:val="000C01A2"/>
    <w:rsid w:val="000D0908"/>
    <w:rsid w:val="000D63FD"/>
    <w:rsid w:val="000D724E"/>
    <w:rsid w:val="000D7F80"/>
    <w:rsid w:val="000E0E0A"/>
    <w:rsid w:val="000E51F8"/>
    <w:rsid w:val="000F0F21"/>
    <w:rsid w:val="000F47A1"/>
    <w:rsid w:val="001025D6"/>
    <w:rsid w:val="00102A62"/>
    <w:rsid w:val="00106A50"/>
    <w:rsid w:val="00107621"/>
    <w:rsid w:val="001155E1"/>
    <w:rsid w:val="001156D0"/>
    <w:rsid w:val="0011614F"/>
    <w:rsid w:val="0012126F"/>
    <w:rsid w:val="0014002A"/>
    <w:rsid w:val="001515AC"/>
    <w:rsid w:val="00152A79"/>
    <w:rsid w:val="0017545D"/>
    <w:rsid w:val="00175BF6"/>
    <w:rsid w:val="001800CB"/>
    <w:rsid w:val="00184D0E"/>
    <w:rsid w:val="00187A4D"/>
    <w:rsid w:val="00190211"/>
    <w:rsid w:val="0019613A"/>
    <w:rsid w:val="00196EA2"/>
    <w:rsid w:val="001A15E9"/>
    <w:rsid w:val="001A5CA4"/>
    <w:rsid w:val="001D034B"/>
    <w:rsid w:val="001D2364"/>
    <w:rsid w:val="001D7006"/>
    <w:rsid w:val="001E5ED3"/>
    <w:rsid w:val="001F410E"/>
    <w:rsid w:val="001F58DE"/>
    <w:rsid w:val="00211AD2"/>
    <w:rsid w:val="00213B1B"/>
    <w:rsid w:val="00221CA1"/>
    <w:rsid w:val="0023331A"/>
    <w:rsid w:val="0023478B"/>
    <w:rsid w:val="0023495A"/>
    <w:rsid w:val="00263419"/>
    <w:rsid w:val="0026697C"/>
    <w:rsid w:val="00270B85"/>
    <w:rsid w:val="002718E4"/>
    <w:rsid w:val="0027241B"/>
    <w:rsid w:val="00276907"/>
    <w:rsid w:val="00290607"/>
    <w:rsid w:val="00291C5C"/>
    <w:rsid w:val="00297395"/>
    <w:rsid w:val="002B2889"/>
    <w:rsid w:val="002B3B16"/>
    <w:rsid w:val="002C27A5"/>
    <w:rsid w:val="002C62A8"/>
    <w:rsid w:val="002D1847"/>
    <w:rsid w:val="002D6E95"/>
    <w:rsid w:val="002E3850"/>
    <w:rsid w:val="002F40DC"/>
    <w:rsid w:val="003040DC"/>
    <w:rsid w:val="0030732A"/>
    <w:rsid w:val="003168DB"/>
    <w:rsid w:val="00317F5F"/>
    <w:rsid w:val="0032275C"/>
    <w:rsid w:val="00322C2E"/>
    <w:rsid w:val="0033792B"/>
    <w:rsid w:val="00345AFE"/>
    <w:rsid w:val="003512CA"/>
    <w:rsid w:val="00352340"/>
    <w:rsid w:val="00353780"/>
    <w:rsid w:val="00355A51"/>
    <w:rsid w:val="00356D3C"/>
    <w:rsid w:val="00360AA7"/>
    <w:rsid w:val="003652B5"/>
    <w:rsid w:val="00366663"/>
    <w:rsid w:val="003716BA"/>
    <w:rsid w:val="00375DD8"/>
    <w:rsid w:val="00385828"/>
    <w:rsid w:val="00393EE1"/>
    <w:rsid w:val="003B1729"/>
    <w:rsid w:val="003C0513"/>
    <w:rsid w:val="003C0B2E"/>
    <w:rsid w:val="003C2A15"/>
    <w:rsid w:val="003C31AA"/>
    <w:rsid w:val="003C6B9E"/>
    <w:rsid w:val="003D02CB"/>
    <w:rsid w:val="003D25E9"/>
    <w:rsid w:val="003D2D2C"/>
    <w:rsid w:val="003D30CA"/>
    <w:rsid w:val="003E6C61"/>
    <w:rsid w:val="003F1387"/>
    <w:rsid w:val="003F278A"/>
    <w:rsid w:val="003F7AE0"/>
    <w:rsid w:val="0040053B"/>
    <w:rsid w:val="00402D5D"/>
    <w:rsid w:val="00404854"/>
    <w:rsid w:val="00405F36"/>
    <w:rsid w:val="0040748E"/>
    <w:rsid w:val="00415302"/>
    <w:rsid w:val="00420826"/>
    <w:rsid w:val="00421C76"/>
    <w:rsid w:val="00430659"/>
    <w:rsid w:val="00432998"/>
    <w:rsid w:val="004451F7"/>
    <w:rsid w:val="00446220"/>
    <w:rsid w:val="00447534"/>
    <w:rsid w:val="004476BD"/>
    <w:rsid w:val="00453AA0"/>
    <w:rsid w:val="004569B1"/>
    <w:rsid w:val="004573DC"/>
    <w:rsid w:val="00465B95"/>
    <w:rsid w:val="00474C79"/>
    <w:rsid w:val="00480B6D"/>
    <w:rsid w:val="00482EF8"/>
    <w:rsid w:val="00484FC3"/>
    <w:rsid w:val="004A2BC5"/>
    <w:rsid w:val="004A57A0"/>
    <w:rsid w:val="004C256E"/>
    <w:rsid w:val="004C3209"/>
    <w:rsid w:val="004C57B9"/>
    <w:rsid w:val="004E14BF"/>
    <w:rsid w:val="004E700B"/>
    <w:rsid w:val="004F222E"/>
    <w:rsid w:val="004F2E11"/>
    <w:rsid w:val="004F340B"/>
    <w:rsid w:val="004F5D8F"/>
    <w:rsid w:val="005059E9"/>
    <w:rsid w:val="00505E66"/>
    <w:rsid w:val="00530EE6"/>
    <w:rsid w:val="00531355"/>
    <w:rsid w:val="00534231"/>
    <w:rsid w:val="005347EC"/>
    <w:rsid w:val="00536B94"/>
    <w:rsid w:val="005542D9"/>
    <w:rsid w:val="00560188"/>
    <w:rsid w:val="0056283A"/>
    <w:rsid w:val="005651B0"/>
    <w:rsid w:val="005679FB"/>
    <w:rsid w:val="00570E4F"/>
    <w:rsid w:val="005720AF"/>
    <w:rsid w:val="00573551"/>
    <w:rsid w:val="00574B0A"/>
    <w:rsid w:val="005751E5"/>
    <w:rsid w:val="00587801"/>
    <w:rsid w:val="00594699"/>
    <w:rsid w:val="00594FEC"/>
    <w:rsid w:val="00596864"/>
    <w:rsid w:val="005A0A1F"/>
    <w:rsid w:val="005A383F"/>
    <w:rsid w:val="005A682C"/>
    <w:rsid w:val="005B4E3A"/>
    <w:rsid w:val="005C71EB"/>
    <w:rsid w:val="005D3B8F"/>
    <w:rsid w:val="005D3C93"/>
    <w:rsid w:val="005D488F"/>
    <w:rsid w:val="005F3001"/>
    <w:rsid w:val="00602804"/>
    <w:rsid w:val="00602A8B"/>
    <w:rsid w:val="00605FDF"/>
    <w:rsid w:val="00617C36"/>
    <w:rsid w:val="006279A8"/>
    <w:rsid w:val="00630288"/>
    <w:rsid w:val="0064214A"/>
    <w:rsid w:val="00642C90"/>
    <w:rsid w:val="0066358E"/>
    <w:rsid w:val="00663A0D"/>
    <w:rsid w:val="006670BA"/>
    <w:rsid w:val="0067036F"/>
    <w:rsid w:val="00674851"/>
    <w:rsid w:val="00674E36"/>
    <w:rsid w:val="00674F2A"/>
    <w:rsid w:val="00675F16"/>
    <w:rsid w:val="00677601"/>
    <w:rsid w:val="00685B43"/>
    <w:rsid w:val="00687095"/>
    <w:rsid w:val="00691B8C"/>
    <w:rsid w:val="006A1B46"/>
    <w:rsid w:val="006A64D2"/>
    <w:rsid w:val="006B12D0"/>
    <w:rsid w:val="006B1C6A"/>
    <w:rsid w:val="006B3541"/>
    <w:rsid w:val="006B7F82"/>
    <w:rsid w:val="006D10C7"/>
    <w:rsid w:val="006D721D"/>
    <w:rsid w:val="006E3E51"/>
    <w:rsid w:val="006F796E"/>
    <w:rsid w:val="0070597F"/>
    <w:rsid w:val="00710698"/>
    <w:rsid w:val="00711A2D"/>
    <w:rsid w:val="0071669D"/>
    <w:rsid w:val="007204E7"/>
    <w:rsid w:val="00721C19"/>
    <w:rsid w:val="00725B30"/>
    <w:rsid w:val="00727250"/>
    <w:rsid w:val="00746FD3"/>
    <w:rsid w:val="00750816"/>
    <w:rsid w:val="00751AF7"/>
    <w:rsid w:val="007567A5"/>
    <w:rsid w:val="00761F8D"/>
    <w:rsid w:val="00766FC9"/>
    <w:rsid w:val="007765D5"/>
    <w:rsid w:val="00783D16"/>
    <w:rsid w:val="007932B8"/>
    <w:rsid w:val="007A6A40"/>
    <w:rsid w:val="007A6E26"/>
    <w:rsid w:val="007B5F69"/>
    <w:rsid w:val="007C1AB2"/>
    <w:rsid w:val="007C1E6F"/>
    <w:rsid w:val="007E545C"/>
    <w:rsid w:val="007E6EA2"/>
    <w:rsid w:val="00800665"/>
    <w:rsid w:val="00801443"/>
    <w:rsid w:val="0081506B"/>
    <w:rsid w:val="00825FB2"/>
    <w:rsid w:val="00833819"/>
    <w:rsid w:val="00840B56"/>
    <w:rsid w:val="00844201"/>
    <w:rsid w:val="00856349"/>
    <w:rsid w:val="00867E85"/>
    <w:rsid w:val="00876DE3"/>
    <w:rsid w:val="008824ED"/>
    <w:rsid w:val="00886500"/>
    <w:rsid w:val="00893948"/>
    <w:rsid w:val="00893CD3"/>
    <w:rsid w:val="008A5FDD"/>
    <w:rsid w:val="008B0AAA"/>
    <w:rsid w:val="008B1DAE"/>
    <w:rsid w:val="008B7E35"/>
    <w:rsid w:val="008C14AA"/>
    <w:rsid w:val="008C3FEA"/>
    <w:rsid w:val="008D1743"/>
    <w:rsid w:val="008D5EA6"/>
    <w:rsid w:val="008D7749"/>
    <w:rsid w:val="008F1BD6"/>
    <w:rsid w:val="008F1D92"/>
    <w:rsid w:val="008F7239"/>
    <w:rsid w:val="00903610"/>
    <w:rsid w:val="00904AA0"/>
    <w:rsid w:val="00905F63"/>
    <w:rsid w:val="009068A1"/>
    <w:rsid w:val="00915322"/>
    <w:rsid w:val="00921290"/>
    <w:rsid w:val="00926BE3"/>
    <w:rsid w:val="0092730D"/>
    <w:rsid w:val="009455DD"/>
    <w:rsid w:val="00956F3E"/>
    <w:rsid w:val="00961946"/>
    <w:rsid w:val="009643D8"/>
    <w:rsid w:val="00973312"/>
    <w:rsid w:val="009745EF"/>
    <w:rsid w:val="00974C6D"/>
    <w:rsid w:val="00986AA3"/>
    <w:rsid w:val="009912C9"/>
    <w:rsid w:val="009A00CC"/>
    <w:rsid w:val="009C475A"/>
    <w:rsid w:val="009D1D1B"/>
    <w:rsid w:val="009D5CDB"/>
    <w:rsid w:val="009D7EAB"/>
    <w:rsid w:val="009E530E"/>
    <w:rsid w:val="009E7B43"/>
    <w:rsid w:val="00A01BA1"/>
    <w:rsid w:val="00A04B85"/>
    <w:rsid w:val="00A064B9"/>
    <w:rsid w:val="00A34CCD"/>
    <w:rsid w:val="00A37E97"/>
    <w:rsid w:val="00AA3513"/>
    <w:rsid w:val="00AB3010"/>
    <w:rsid w:val="00AB363B"/>
    <w:rsid w:val="00AB5A46"/>
    <w:rsid w:val="00AC37DE"/>
    <w:rsid w:val="00AC7C10"/>
    <w:rsid w:val="00AF0408"/>
    <w:rsid w:val="00AF27C9"/>
    <w:rsid w:val="00AF35F7"/>
    <w:rsid w:val="00B1390D"/>
    <w:rsid w:val="00B15027"/>
    <w:rsid w:val="00B178CB"/>
    <w:rsid w:val="00B27CD0"/>
    <w:rsid w:val="00B30589"/>
    <w:rsid w:val="00B3065B"/>
    <w:rsid w:val="00B32B18"/>
    <w:rsid w:val="00B41D5A"/>
    <w:rsid w:val="00B42B66"/>
    <w:rsid w:val="00B42F5D"/>
    <w:rsid w:val="00B447B1"/>
    <w:rsid w:val="00B55799"/>
    <w:rsid w:val="00B60192"/>
    <w:rsid w:val="00B6244C"/>
    <w:rsid w:val="00B62F81"/>
    <w:rsid w:val="00B63DE3"/>
    <w:rsid w:val="00B73264"/>
    <w:rsid w:val="00B75186"/>
    <w:rsid w:val="00B76B89"/>
    <w:rsid w:val="00B854B5"/>
    <w:rsid w:val="00B856C8"/>
    <w:rsid w:val="00B87535"/>
    <w:rsid w:val="00B91740"/>
    <w:rsid w:val="00B92470"/>
    <w:rsid w:val="00B9529A"/>
    <w:rsid w:val="00BA1240"/>
    <w:rsid w:val="00BA471A"/>
    <w:rsid w:val="00BC3180"/>
    <w:rsid w:val="00BC675C"/>
    <w:rsid w:val="00BE5F87"/>
    <w:rsid w:val="00BF5D30"/>
    <w:rsid w:val="00BF769D"/>
    <w:rsid w:val="00C04B40"/>
    <w:rsid w:val="00C05DE2"/>
    <w:rsid w:val="00C05F2D"/>
    <w:rsid w:val="00C100CD"/>
    <w:rsid w:val="00C147A2"/>
    <w:rsid w:val="00C17EB1"/>
    <w:rsid w:val="00C221D0"/>
    <w:rsid w:val="00C36D18"/>
    <w:rsid w:val="00C37617"/>
    <w:rsid w:val="00C40922"/>
    <w:rsid w:val="00C5286C"/>
    <w:rsid w:val="00C7020E"/>
    <w:rsid w:val="00C72314"/>
    <w:rsid w:val="00C76EFD"/>
    <w:rsid w:val="00C775EA"/>
    <w:rsid w:val="00C77997"/>
    <w:rsid w:val="00C80AB8"/>
    <w:rsid w:val="00C9241C"/>
    <w:rsid w:val="00C9515D"/>
    <w:rsid w:val="00C9586D"/>
    <w:rsid w:val="00CA545A"/>
    <w:rsid w:val="00CB3CE3"/>
    <w:rsid w:val="00CD274E"/>
    <w:rsid w:val="00CD2FA2"/>
    <w:rsid w:val="00CD6F98"/>
    <w:rsid w:val="00CD70CF"/>
    <w:rsid w:val="00CD7146"/>
    <w:rsid w:val="00CE0698"/>
    <w:rsid w:val="00CE3F39"/>
    <w:rsid w:val="00CE51FE"/>
    <w:rsid w:val="00CF50FE"/>
    <w:rsid w:val="00D1644C"/>
    <w:rsid w:val="00D266A2"/>
    <w:rsid w:val="00D40AD7"/>
    <w:rsid w:val="00D569C7"/>
    <w:rsid w:val="00D66FFE"/>
    <w:rsid w:val="00D85D33"/>
    <w:rsid w:val="00D91A47"/>
    <w:rsid w:val="00DB2FA0"/>
    <w:rsid w:val="00DB4F45"/>
    <w:rsid w:val="00DB6943"/>
    <w:rsid w:val="00DB72EE"/>
    <w:rsid w:val="00DC1413"/>
    <w:rsid w:val="00DC5674"/>
    <w:rsid w:val="00DD1091"/>
    <w:rsid w:val="00DD6FFC"/>
    <w:rsid w:val="00DE1831"/>
    <w:rsid w:val="00DE2AAB"/>
    <w:rsid w:val="00DF5CE7"/>
    <w:rsid w:val="00E00EEB"/>
    <w:rsid w:val="00E04483"/>
    <w:rsid w:val="00E06E7A"/>
    <w:rsid w:val="00E11E32"/>
    <w:rsid w:val="00E20256"/>
    <w:rsid w:val="00E20FE9"/>
    <w:rsid w:val="00E22DC8"/>
    <w:rsid w:val="00E25ED6"/>
    <w:rsid w:val="00E6422C"/>
    <w:rsid w:val="00E65BB0"/>
    <w:rsid w:val="00E742CB"/>
    <w:rsid w:val="00E77732"/>
    <w:rsid w:val="00E81559"/>
    <w:rsid w:val="00E81BE8"/>
    <w:rsid w:val="00E82EFB"/>
    <w:rsid w:val="00E85F93"/>
    <w:rsid w:val="00E87A74"/>
    <w:rsid w:val="00EA2076"/>
    <w:rsid w:val="00EB11FA"/>
    <w:rsid w:val="00ED22C6"/>
    <w:rsid w:val="00ED4F2A"/>
    <w:rsid w:val="00EE03F5"/>
    <w:rsid w:val="00EE29F0"/>
    <w:rsid w:val="00EE4368"/>
    <w:rsid w:val="00EF6E8C"/>
    <w:rsid w:val="00F019BA"/>
    <w:rsid w:val="00F05DBF"/>
    <w:rsid w:val="00F16B7C"/>
    <w:rsid w:val="00F23BB5"/>
    <w:rsid w:val="00F258A4"/>
    <w:rsid w:val="00F267BD"/>
    <w:rsid w:val="00F3198A"/>
    <w:rsid w:val="00F43C5D"/>
    <w:rsid w:val="00F54C95"/>
    <w:rsid w:val="00F60924"/>
    <w:rsid w:val="00F626F4"/>
    <w:rsid w:val="00F63794"/>
    <w:rsid w:val="00F6760D"/>
    <w:rsid w:val="00F72AB3"/>
    <w:rsid w:val="00F8053C"/>
    <w:rsid w:val="00F80AB4"/>
    <w:rsid w:val="00F838A6"/>
    <w:rsid w:val="00F846D8"/>
    <w:rsid w:val="00F90B1E"/>
    <w:rsid w:val="00F914C6"/>
    <w:rsid w:val="00FA1258"/>
    <w:rsid w:val="00FB327E"/>
    <w:rsid w:val="00FC1726"/>
    <w:rsid w:val="00FC1A5D"/>
    <w:rsid w:val="00FC4366"/>
    <w:rsid w:val="00FC7F03"/>
    <w:rsid w:val="00FD5A9C"/>
    <w:rsid w:val="00FE2C38"/>
    <w:rsid w:val="00FF2960"/>
    <w:rsid w:val="00F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07B17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uiPriority w:val="1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c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character" w:customStyle="1" w:styleId="ab">
    <w:name w:val="Абзац списка Знак"/>
    <w:link w:val="aa"/>
    <w:uiPriority w:val="34"/>
    <w:locked/>
    <w:rsid w:val="00E04483"/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c7c7e0e0e3e3eeeeebebeeeee2e2eeeeeaea3">
    <w:name w:val="Зc7c7аe0e0гe3e3оeeeeлebebоeeeeвe2e2оeeeeкeaea 3"/>
    <w:basedOn w:val="a"/>
    <w:uiPriority w:val="99"/>
    <w:rsid w:val="006B7F82"/>
    <w:pPr>
      <w:keepNext/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Liberation Serif" w:cs="Times New Roman"/>
      <w:b/>
      <w:bCs/>
      <w:kern w:val="1"/>
      <w:sz w:val="26"/>
      <w:szCs w:val="26"/>
      <w:lang w:eastAsia="ru-RU"/>
    </w:rPr>
  </w:style>
  <w:style w:type="paragraph" w:styleId="22">
    <w:name w:val="Body Text 2"/>
    <w:basedOn w:val="a"/>
    <w:link w:val="23"/>
    <w:rsid w:val="00FF49B8"/>
    <w:pPr>
      <w:suppressAutoHyphens/>
      <w:spacing w:after="120" w:line="480" w:lineRule="auto"/>
    </w:pPr>
    <w:rPr>
      <w:rFonts w:ascii="Times New Roman" w:eastAsia="Times New Roman" w:hAnsi="Times New Roman" w:cs="Times New Roman"/>
      <w:sz w:val="16"/>
      <w:szCs w:val="20"/>
      <w:lang w:val="x-none" w:eastAsia="ar-SA"/>
    </w:rPr>
  </w:style>
  <w:style w:type="character" w:customStyle="1" w:styleId="23">
    <w:name w:val="Основной текст 2 Знак"/>
    <w:basedOn w:val="a0"/>
    <w:link w:val="22"/>
    <w:rsid w:val="00FF49B8"/>
    <w:rPr>
      <w:rFonts w:ascii="Times New Roman" w:eastAsia="Times New Roman" w:hAnsi="Times New Roman" w:cs="Times New Roman"/>
      <w:sz w:val="16"/>
      <w:szCs w:val="20"/>
      <w:lang w:val="x-none" w:eastAsia="ar-SA"/>
    </w:rPr>
  </w:style>
  <w:style w:type="character" w:customStyle="1" w:styleId="Internetlink">
    <w:name w:val="Internet link"/>
    <w:rsid w:val="002B2889"/>
    <w:rPr>
      <w:color w:val="0000FF"/>
      <w:u w:val="single"/>
    </w:rPr>
  </w:style>
  <w:style w:type="paragraph" w:customStyle="1" w:styleId="Standard">
    <w:name w:val="Standard"/>
    <w:rsid w:val="002B288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Основной текст1"/>
    <w:rsid w:val="002B2889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12">
    <w:name w:val="Обычный1"/>
    <w:rsid w:val="001F58DE"/>
    <w:pPr>
      <w:suppressAutoHyphens/>
      <w:autoSpaceDN w:val="0"/>
      <w:spacing w:after="0" w:line="240" w:lineRule="auto"/>
      <w:textAlignment w:val="baseline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3D42C-FEE2-4CC2-A4D8-37C00A10D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132</cp:revision>
  <cp:lastPrinted>2021-12-01T07:33:00Z</cp:lastPrinted>
  <dcterms:created xsi:type="dcterms:W3CDTF">2018-08-23T12:01:00Z</dcterms:created>
  <dcterms:modified xsi:type="dcterms:W3CDTF">2021-12-01T14:43:00Z</dcterms:modified>
</cp:coreProperties>
</file>